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F84" w:rsidRDefault="00026F84" w:rsidP="00026F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6F84" w:rsidRDefault="00026F84" w:rsidP="00026F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144.165  Medication Administration in Facilities Licensed as ICF/DD-16s including Small Scale Residential Facilities (4 and 6 bed) ICF/DD-16s</w:t>
      </w:r>
      <w:r>
        <w:t xml:space="preserve"> </w:t>
      </w:r>
    </w:p>
    <w:p w:rsidR="00026F84" w:rsidRDefault="00026F84" w:rsidP="00026F84">
      <w:pPr>
        <w:widowControl w:val="0"/>
        <w:autoSpaceDE w:val="0"/>
        <w:autoSpaceDN w:val="0"/>
        <w:adjustRightInd w:val="0"/>
      </w:pPr>
    </w:p>
    <w:p w:rsidR="00026F84" w:rsidRDefault="00026F84" w:rsidP="00026F8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Medications may be administered by </w:t>
      </w:r>
      <w:proofErr w:type="spellStart"/>
      <w:r>
        <w:t>unlicenced</w:t>
      </w:r>
      <w:proofErr w:type="spellEnd"/>
      <w:r>
        <w:t xml:space="preserve"> staff who have been trained and are supervised by registered professional nurses, in accordance with P.A. 91-0630 and 59 Ill. Adm. Code 116. </w:t>
      </w:r>
    </w:p>
    <w:p w:rsidR="0047091D" w:rsidRDefault="0047091D" w:rsidP="00026F84">
      <w:pPr>
        <w:widowControl w:val="0"/>
        <w:autoSpaceDE w:val="0"/>
        <w:autoSpaceDN w:val="0"/>
        <w:adjustRightInd w:val="0"/>
        <w:ind w:left="1440" w:hanging="720"/>
      </w:pPr>
    </w:p>
    <w:p w:rsidR="00026F84" w:rsidRDefault="00026F84" w:rsidP="00026F8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Reimbursement for the supervision of this medication administration will be provided as described in Sections 144.275 and 144.300. </w:t>
      </w:r>
    </w:p>
    <w:p w:rsidR="00026F84" w:rsidRDefault="00026F84" w:rsidP="00026F84">
      <w:pPr>
        <w:widowControl w:val="0"/>
        <w:autoSpaceDE w:val="0"/>
        <w:autoSpaceDN w:val="0"/>
        <w:adjustRightInd w:val="0"/>
        <w:ind w:left="1440" w:hanging="720"/>
      </w:pPr>
    </w:p>
    <w:p w:rsidR="00026F84" w:rsidRDefault="00026F84" w:rsidP="00026F8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13404, effective August 18, 2000) </w:t>
      </w:r>
    </w:p>
    <w:sectPr w:rsidR="00026F84" w:rsidSect="00026F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6F84"/>
    <w:rsid w:val="00026F84"/>
    <w:rsid w:val="00382FC5"/>
    <w:rsid w:val="004526A9"/>
    <w:rsid w:val="0047091D"/>
    <w:rsid w:val="005C3366"/>
    <w:rsid w:val="00D6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144</vt:lpstr>
    </vt:vector>
  </TitlesOfParts>
  <Company>State of Illinois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144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