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C97" w:rsidRDefault="007B1C97" w:rsidP="00D4136A">
      <w:pPr>
        <w:widowControl w:val="0"/>
        <w:autoSpaceDE w:val="0"/>
        <w:autoSpaceDN w:val="0"/>
        <w:adjustRightInd w:val="0"/>
      </w:pPr>
    </w:p>
    <w:p w:rsidR="007B1C97" w:rsidRDefault="007B1C97" w:rsidP="00D4136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121.170  </w:t>
      </w:r>
      <w:r w:rsidR="00572C29">
        <w:rPr>
          <w:b/>
          <w:bCs/>
        </w:rPr>
        <w:t xml:space="preserve">Supervised </w:t>
      </w:r>
      <w:r>
        <w:rPr>
          <w:b/>
          <w:bCs/>
        </w:rPr>
        <w:t>Job Search</w:t>
      </w:r>
      <w:r>
        <w:t xml:space="preserve"> </w:t>
      </w:r>
      <w:r w:rsidR="002F2291" w:rsidRPr="00FE7EAC">
        <w:rPr>
          <w:b/>
          <w:bCs/>
        </w:rPr>
        <w:t>Activity</w:t>
      </w:r>
    </w:p>
    <w:p w:rsidR="00572C29" w:rsidRPr="00A5184A" w:rsidRDefault="00572C29" w:rsidP="00D4136A">
      <w:pPr>
        <w:widowControl w:val="0"/>
        <w:autoSpaceDE w:val="0"/>
        <w:autoSpaceDN w:val="0"/>
        <w:adjustRightInd w:val="0"/>
      </w:pPr>
    </w:p>
    <w:p w:rsidR="007B1C97" w:rsidRDefault="007B1C97" w:rsidP="00572C29">
      <w:pPr>
        <w:widowControl w:val="0"/>
        <w:autoSpaceDE w:val="0"/>
        <w:autoSpaceDN w:val="0"/>
        <w:adjustRightInd w:val="0"/>
        <w:ind w:left="18" w:hanging="18"/>
      </w:pPr>
      <w:r>
        <w:t xml:space="preserve">Individuals </w:t>
      </w:r>
      <w:r w:rsidR="00572C29">
        <w:t>may participate in a Supervised</w:t>
      </w:r>
      <w:r>
        <w:t xml:space="preserve"> Job Search </w:t>
      </w:r>
      <w:r w:rsidR="00572C29">
        <w:t>if offered as an activity</w:t>
      </w:r>
      <w:r>
        <w:t xml:space="preserve">.  </w:t>
      </w:r>
      <w:r w:rsidR="00572C29">
        <w:t>The individual will make contact with employers in order to secure employment in a manner that is compatible with the rules for a Supervised Job Search as outlined by FNS.</w:t>
      </w:r>
    </w:p>
    <w:p w:rsidR="00BF43DD" w:rsidRDefault="00BF43DD" w:rsidP="00A5184A">
      <w:pPr>
        <w:widowControl w:val="0"/>
        <w:autoSpaceDE w:val="0"/>
        <w:autoSpaceDN w:val="0"/>
        <w:adjustRightInd w:val="0"/>
      </w:pPr>
    </w:p>
    <w:p w:rsidR="009D73FD" w:rsidRPr="00D55B37" w:rsidRDefault="00BF43DD" w:rsidP="00BF43DD">
      <w:pPr>
        <w:pStyle w:val="JCARSourceNote"/>
        <w:ind w:firstLine="720"/>
      </w:pPr>
      <w:r>
        <w:t xml:space="preserve">(Source:  Amended at 44 Ill. Reg. </w:t>
      </w:r>
      <w:r w:rsidR="002F431B">
        <w:t>5348</w:t>
      </w:r>
      <w:r>
        <w:t xml:space="preserve">, effective </w:t>
      </w:r>
      <w:bookmarkStart w:id="0" w:name="_GoBack"/>
      <w:r w:rsidR="002F431B">
        <w:t>March 11, 2020</w:t>
      </w:r>
      <w:bookmarkEnd w:id="0"/>
      <w:r>
        <w:t>)</w:t>
      </w:r>
    </w:p>
    <w:sectPr w:rsidR="009D73FD" w:rsidRPr="00D55B37" w:rsidSect="00D413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C97"/>
    <w:rsid w:val="000100AC"/>
    <w:rsid w:val="00267CD3"/>
    <w:rsid w:val="002F2291"/>
    <w:rsid w:val="002F431B"/>
    <w:rsid w:val="00572C29"/>
    <w:rsid w:val="007615A0"/>
    <w:rsid w:val="007B1C97"/>
    <w:rsid w:val="00840FAB"/>
    <w:rsid w:val="008C4D06"/>
    <w:rsid w:val="009D3191"/>
    <w:rsid w:val="009D73FD"/>
    <w:rsid w:val="00A5184A"/>
    <w:rsid w:val="00AF58F4"/>
    <w:rsid w:val="00BF43DD"/>
    <w:rsid w:val="00C04A45"/>
    <w:rsid w:val="00CC250E"/>
    <w:rsid w:val="00D4136A"/>
    <w:rsid w:val="00F87B63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164465-A01E-401F-B2A4-3FB0B3D9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D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Shipley, Melissa A.</cp:lastModifiedBy>
  <cp:revision>4</cp:revision>
  <dcterms:created xsi:type="dcterms:W3CDTF">2020-02-20T19:03:00Z</dcterms:created>
  <dcterms:modified xsi:type="dcterms:W3CDTF">2020-03-25T17:03:00Z</dcterms:modified>
</cp:coreProperties>
</file>