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33" w:rsidRDefault="00944133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944133" w:rsidRPr="008571CA" w:rsidRDefault="00944133" w:rsidP="00944133">
      <w:pPr>
        <w:rPr>
          <w:b/>
        </w:rPr>
      </w:pPr>
      <w:r w:rsidRPr="008571CA">
        <w:rPr>
          <w:b/>
        </w:rPr>
        <w:lastRenderedPageBreak/>
        <w:t xml:space="preserve">Section </w:t>
      </w:r>
      <w:proofErr w:type="spellStart"/>
      <w:r w:rsidRPr="008571CA">
        <w:rPr>
          <w:b/>
        </w:rPr>
        <w:t>2907.APPENDIX</w:t>
      </w:r>
      <w:proofErr w:type="spellEnd"/>
      <w:r w:rsidRPr="008571CA">
        <w:rPr>
          <w:b/>
        </w:rPr>
        <w:t xml:space="preserve"> B   Sample Table</w:t>
      </w:r>
    </w:p>
    <w:p w:rsidR="00944133" w:rsidRPr="00944133" w:rsidRDefault="00944133" w:rsidP="00944133"/>
    <w:p w:rsidR="00944133" w:rsidRPr="00944133" w:rsidRDefault="00944133" w:rsidP="008571CA">
      <w:pPr>
        <w:ind w:firstLine="720"/>
      </w:pPr>
      <w:r w:rsidRPr="00944133">
        <w:t>a)</w:t>
      </w:r>
      <w:r w:rsidRPr="00944133">
        <w:tab/>
        <w:t xml:space="preserve">Data File Format </w:t>
      </w:r>
    </w:p>
    <w:p w:rsidR="00944133" w:rsidRPr="00944133" w:rsidRDefault="00944133" w:rsidP="008571CA">
      <w:pPr>
        <w:ind w:left="1440"/>
      </w:pPr>
      <w:r w:rsidRPr="00944133">
        <w:t xml:space="preserve">The sample table </w:t>
      </w:r>
      <w:r w:rsidR="008571CA">
        <w:t xml:space="preserve">in subsection (b) </w:t>
      </w:r>
      <w:r w:rsidRPr="00944133">
        <w:t xml:space="preserve">provides a list of the required data elements for illustrative purposes only.  Do not submit your data in this format.  All files must be submitted electronically as specified in Section 2907.40.  A template is available for use on the Department's website at http://insurance.illinois.gov/. </w:t>
      </w:r>
    </w:p>
    <w:p w:rsidR="00944133" w:rsidRPr="00944133" w:rsidRDefault="00944133" w:rsidP="00944133"/>
    <w:p w:rsidR="00944133" w:rsidRPr="00944133" w:rsidRDefault="00944133" w:rsidP="008571CA">
      <w:pPr>
        <w:ind w:firstLine="720"/>
      </w:pPr>
      <w:r w:rsidRPr="00944133">
        <w:t>b)</w:t>
      </w:r>
      <w:r w:rsidRPr="00944133">
        <w:tab/>
        <w:t>Sample Table</w:t>
      </w:r>
    </w:p>
    <w:p w:rsidR="00944133" w:rsidRPr="00944133" w:rsidRDefault="00944133" w:rsidP="00944133"/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7"/>
      </w:tblGrid>
      <w:tr w:rsidR="007A50E6" w:rsidRPr="001E4D88" w:rsidTr="00783493">
        <w:trPr>
          <w:trHeight w:val="1079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83493" w:rsidRDefault="007A50E6" w:rsidP="007A50E6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NAIC #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83493" w:rsidRDefault="007A50E6" w:rsidP="007A50E6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FEIN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83493" w:rsidRDefault="007A50E6" w:rsidP="007A50E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Company Name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83493" w:rsidRDefault="007A50E6" w:rsidP="007A50E6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Company Contact Name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83493" w:rsidRDefault="007A50E6" w:rsidP="007A50E6">
            <w:pPr>
              <w:ind w:left="-107" w:right="-98"/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Company Contact Phone Number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83493" w:rsidRDefault="007A50E6" w:rsidP="007A50E6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Contact email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83493" w:rsidRDefault="007A50E6" w:rsidP="007A50E6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Claims Opened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83493" w:rsidRDefault="007A50E6" w:rsidP="007A50E6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Medical Claims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83493" w:rsidRDefault="007A50E6" w:rsidP="00783493">
            <w:pPr>
              <w:ind w:left="-106" w:right="-98"/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Contested Claims</w:t>
            </w:r>
          </w:p>
        </w:tc>
      </w:tr>
      <w:tr w:rsidR="007A50E6" w:rsidRPr="001E4D88" w:rsidTr="00783493">
        <w:trPr>
          <w:trHeight w:val="30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83493" w:rsidRDefault="007A50E6" w:rsidP="007A50E6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FIELD: 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83493" w:rsidRDefault="007A50E6" w:rsidP="007A50E6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FIELD: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83493" w:rsidRDefault="007A50E6" w:rsidP="007A50E6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FIELD: 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83493" w:rsidRDefault="007A50E6" w:rsidP="00783493">
            <w:pPr>
              <w:ind w:left="-6" w:right="-28"/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 xml:space="preserve">FIELD: </w:t>
            </w:r>
            <w:proofErr w:type="spellStart"/>
            <w:r w:rsidRPr="00783493">
              <w:rPr>
                <w:sz w:val="22"/>
                <w:szCs w:val="22"/>
              </w:rPr>
              <w:t>4a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83493" w:rsidRDefault="007A50E6" w:rsidP="007A50E6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 xml:space="preserve">FIELD: </w:t>
            </w:r>
            <w:proofErr w:type="spellStart"/>
            <w:r w:rsidRPr="00783493">
              <w:rPr>
                <w:sz w:val="22"/>
                <w:szCs w:val="22"/>
              </w:rPr>
              <w:t>4b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83493" w:rsidRDefault="007A50E6" w:rsidP="007A50E6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FIELD: 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83493" w:rsidRDefault="007A50E6" w:rsidP="007A50E6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FIELD: 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83493" w:rsidRDefault="007A50E6" w:rsidP="007A50E6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FIELD: 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83493" w:rsidRDefault="007A50E6" w:rsidP="00783493">
            <w:pPr>
              <w:jc w:val="center"/>
              <w:rPr>
                <w:sz w:val="22"/>
                <w:szCs w:val="22"/>
              </w:rPr>
            </w:pPr>
            <w:r w:rsidRPr="00783493">
              <w:rPr>
                <w:sz w:val="22"/>
                <w:szCs w:val="22"/>
              </w:rPr>
              <w:t>FIELD: 8</w:t>
            </w:r>
          </w:p>
        </w:tc>
      </w:tr>
    </w:tbl>
    <w:p w:rsidR="00944133" w:rsidRPr="001E4D88" w:rsidRDefault="00944133" w:rsidP="00944133">
      <w:pPr>
        <w:rPr>
          <w:sz w:val="22"/>
          <w:szCs w:val="22"/>
        </w:rPr>
      </w:pPr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44"/>
        <w:gridCol w:w="1053"/>
        <w:gridCol w:w="1044"/>
        <w:gridCol w:w="1044"/>
        <w:gridCol w:w="1053"/>
        <w:gridCol w:w="1026"/>
        <w:gridCol w:w="1053"/>
      </w:tblGrid>
      <w:tr w:rsidR="007A50E6" w:rsidRPr="00944133" w:rsidTr="007A50E6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A50E6" w:rsidRDefault="007A50E6" w:rsidP="007A50E6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Client-Attorney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A50E6" w:rsidRDefault="007A50E6" w:rsidP="004E0E27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Breakdown of lost</w:t>
            </w:r>
          </w:p>
          <w:p w:rsidR="007A50E6" w:rsidRPr="007A50E6" w:rsidRDefault="007A50E6" w:rsidP="004E0E27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time by claim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A50E6" w:rsidRDefault="007A50E6" w:rsidP="004E0E27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Adjuster Person-Hours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A50E6" w:rsidRDefault="007A50E6" w:rsidP="004E0E27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Claims Paid Time Frame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A50E6" w:rsidRDefault="007A50E6" w:rsidP="004E0E27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Medical Payment Time Frame</w:t>
            </w:r>
          </w:p>
        </w:tc>
        <w:bookmarkStart w:id="0" w:name="_GoBack"/>
        <w:bookmarkEnd w:id="0"/>
      </w:tr>
      <w:tr w:rsidR="007A50E6" w:rsidRPr="00944133" w:rsidTr="007A50E6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3" w:rsidRDefault="007A50E6" w:rsidP="0078349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FIELD</w:t>
            </w:r>
            <w:r w:rsidR="00783493">
              <w:rPr>
                <w:sz w:val="22"/>
                <w:szCs w:val="22"/>
              </w:rPr>
              <w:t xml:space="preserve"> </w:t>
            </w:r>
          </w:p>
          <w:p w:rsidR="007A50E6" w:rsidRPr="007A50E6" w:rsidRDefault="007A50E6" w:rsidP="0078349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4E0E27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10a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4E0E27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10b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4E0E27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10c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4E0E27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FIELD: 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4E0E27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FIELD: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4E0E27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13a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4E0E27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13b</w:t>
            </w:r>
            <w:proofErr w:type="spellEnd"/>
          </w:p>
        </w:tc>
      </w:tr>
    </w:tbl>
    <w:p w:rsidR="00944133" w:rsidRPr="00944133" w:rsidRDefault="00944133" w:rsidP="009441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44"/>
        <w:gridCol w:w="1053"/>
        <w:gridCol w:w="1035"/>
        <w:gridCol w:w="1044"/>
        <w:gridCol w:w="1062"/>
        <w:gridCol w:w="1026"/>
        <w:gridCol w:w="1026"/>
      </w:tblGrid>
      <w:tr w:rsidR="007A50E6" w:rsidRPr="007A50E6" w:rsidTr="007A50E6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Internal Defense Council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External Defense Council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Bill Review </w:t>
            </w:r>
          </w:p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Expenses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A50E6" w:rsidRDefault="007A50E6" w:rsidP="00944133">
            <w:pPr>
              <w:ind w:left="-89" w:right="-99"/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Fee Schedule Expenses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A50E6" w:rsidRDefault="007A50E6" w:rsidP="007A50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Managed Care Expenses</w:t>
            </w:r>
          </w:p>
        </w:tc>
      </w:tr>
      <w:tr w:rsidR="007A50E6" w:rsidRPr="00944133" w:rsidTr="007A50E6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A50E6" w:rsidRDefault="007A50E6" w:rsidP="00F628EC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14a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A50E6" w:rsidRDefault="007A50E6" w:rsidP="00F628EC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 </w:t>
            </w:r>
            <w:proofErr w:type="spellStart"/>
            <w:r w:rsidRPr="007A50E6">
              <w:rPr>
                <w:sz w:val="22"/>
                <w:szCs w:val="22"/>
              </w:rPr>
              <w:t>14b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15a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15b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16a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16b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FIELD: 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78349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FIELD: 18</w:t>
            </w:r>
          </w:p>
        </w:tc>
      </w:tr>
    </w:tbl>
    <w:p w:rsidR="00944133" w:rsidRPr="00944133" w:rsidRDefault="00944133" w:rsidP="00944133"/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44"/>
        <w:gridCol w:w="1053"/>
        <w:gridCol w:w="1035"/>
        <w:gridCol w:w="1044"/>
        <w:gridCol w:w="1062"/>
        <w:gridCol w:w="1026"/>
      </w:tblGrid>
      <w:tr w:rsidR="007A50E6" w:rsidRPr="00944133" w:rsidTr="007A50E6">
        <w:trPr>
          <w:trHeight w:val="93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A50E6" w:rsidRDefault="007A50E6" w:rsidP="007A50E6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Internal Medical </w:t>
            </w:r>
          </w:p>
          <w:p w:rsidR="007A50E6" w:rsidRPr="007A50E6" w:rsidRDefault="007A50E6" w:rsidP="007A50E6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Nurse Management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External Medical Nurse Management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A50E6" w:rsidRDefault="007A50E6" w:rsidP="007A50E6">
            <w:pPr>
              <w:ind w:left="-90" w:right="-108"/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Medical Exam Expenses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A50E6" w:rsidRDefault="007A50E6" w:rsidP="00944133">
            <w:pPr>
              <w:ind w:left="-108" w:right="-116"/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Internal Utilization Review Expenses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E6" w:rsidRPr="007A50E6" w:rsidRDefault="007A50E6" w:rsidP="00944133">
            <w:pPr>
              <w:ind w:left="-100" w:right="-102"/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External Utilization Review Expenses</w:t>
            </w:r>
          </w:p>
        </w:tc>
      </w:tr>
      <w:tr w:rsidR="007A50E6" w:rsidRPr="00944133" w:rsidTr="007A50E6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A50E6" w:rsidRDefault="007A50E6" w:rsidP="0078349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19a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E6" w:rsidRPr="007A50E6" w:rsidRDefault="007A50E6" w:rsidP="0078349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19</w:t>
            </w:r>
            <w:r w:rsidRPr="007A50E6">
              <w:rPr>
                <w:sz w:val="22"/>
                <w:szCs w:val="22"/>
              </w:rPr>
              <w:t>b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20a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 xml:space="preserve">FIELD: </w:t>
            </w:r>
            <w:proofErr w:type="spellStart"/>
            <w:r w:rsidRPr="007A50E6">
              <w:rPr>
                <w:sz w:val="22"/>
                <w:szCs w:val="22"/>
              </w:rPr>
              <w:t>20b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FIELD: 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FIELD: 22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0E6" w:rsidRPr="007A50E6" w:rsidRDefault="007A50E6" w:rsidP="00944133">
            <w:pPr>
              <w:jc w:val="center"/>
              <w:rPr>
                <w:sz w:val="22"/>
                <w:szCs w:val="22"/>
              </w:rPr>
            </w:pPr>
            <w:r w:rsidRPr="007A50E6">
              <w:rPr>
                <w:sz w:val="22"/>
                <w:szCs w:val="22"/>
              </w:rPr>
              <w:t>FIELD: 23</w:t>
            </w:r>
          </w:p>
        </w:tc>
      </w:tr>
    </w:tbl>
    <w:p w:rsidR="00944133" w:rsidRPr="00944133" w:rsidRDefault="00944133" w:rsidP="00944133"/>
    <w:sectPr w:rsidR="00944133" w:rsidRPr="009441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CF" w:rsidRDefault="00B972CF">
      <w:r>
        <w:separator/>
      </w:r>
    </w:p>
  </w:endnote>
  <w:endnote w:type="continuationSeparator" w:id="0">
    <w:p w:rsidR="00B972CF" w:rsidRDefault="00B9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CF" w:rsidRDefault="00B972CF">
      <w:r>
        <w:separator/>
      </w:r>
    </w:p>
  </w:footnote>
  <w:footnote w:type="continuationSeparator" w:id="0">
    <w:p w:rsidR="00B972CF" w:rsidRDefault="00B97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06D3"/>
    <w:multiLevelType w:val="hybridMultilevel"/>
    <w:tmpl w:val="1F0421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46D45"/>
    <w:multiLevelType w:val="hybridMultilevel"/>
    <w:tmpl w:val="112C18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914C7"/>
    <w:multiLevelType w:val="hybridMultilevel"/>
    <w:tmpl w:val="00E6DA8A"/>
    <w:lvl w:ilvl="0" w:tplc="B54A5E88">
      <w:start w:val="1"/>
      <w:numFmt w:val="lowerLetter"/>
      <w:lvlText w:val="%1)"/>
      <w:lvlJc w:val="left"/>
      <w:pPr>
        <w:ind w:left="712" w:hanging="360"/>
      </w:pPr>
    </w:lvl>
    <w:lvl w:ilvl="1" w:tplc="04090019">
      <w:start w:val="1"/>
      <w:numFmt w:val="lowerLetter"/>
      <w:lvlText w:val="%2."/>
      <w:lvlJc w:val="left"/>
      <w:pPr>
        <w:ind w:left="1432" w:hanging="360"/>
      </w:pPr>
    </w:lvl>
    <w:lvl w:ilvl="2" w:tplc="0409001B">
      <w:start w:val="1"/>
      <w:numFmt w:val="lowerRoman"/>
      <w:lvlText w:val="%3."/>
      <w:lvlJc w:val="right"/>
      <w:pPr>
        <w:ind w:left="2152" w:hanging="180"/>
      </w:pPr>
    </w:lvl>
    <w:lvl w:ilvl="3" w:tplc="0409000F">
      <w:start w:val="1"/>
      <w:numFmt w:val="decimal"/>
      <w:lvlText w:val="%4."/>
      <w:lvlJc w:val="left"/>
      <w:pPr>
        <w:ind w:left="2872" w:hanging="360"/>
      </w:pPr>
    </w:lvl>
    <w:lvl w:ilvl="4" w:tplc="04090019">
      <w:start w:val="1"/>
      <w:numFmt w:val="lowerLetter"/>
      <w:lvlText w:val="%5."/>
      <w:lvlJc w:val="left"/>
      <w:pPr>
        <w:ind w:left="3592" w:hanging="360"/>
      </w:pPr>
    </w:lvl>
    <w:lvl w:ilvl="5" w:tplc="0409001B">
      <w:start w:val="1"/>
      <w:numFmt w:val="lowerRoman"/>
      <w:lvlText w:val="%6."/>
      <w:lvlJc w:val="right"/>
      <w:pPr>
        <w:ind w:left="4312" w:hanging="180"/>
      </w:pPr>
    </w:lvl>
    <w:lvl w:ilvl="6" w:tplc="0409000F">
      <w:start w:val="1"/>
      <w:numFmt w:val="decimal"/>
      <w:lvlText w:val="%7."/>
      <w:lvlJc w:val="left"/>
      <w:pPr>
        <w:ind w:left="5032" w:hanging="360"/>
      </w:pPr>
    </w:lvl>
    <w:lvl w:ilvl="7" w:tplc="04090019">
      <w:start w:val="1"/>
      <w:numFmt w:val="lowerLetter"/>
      <w:lvlText w:val="%8."/>
      <w:lvlJc w:val="left"/>
      <w:pPr>
        <w:ind w:left="5752" w:hanging="360"/>
      </w:pPr>
    </w:lvl>
    <w:lvl w:ilvl="8" w:tplc="0409001B">
      <w:start w:val="1"/>
      <w:numFmt w:val="lowerRoman"/>
      <w:lvlText w:val="%9."/>
      <w:lvlJc w:val="right"/>
      <w:pPr>
        <w:ind w:left="6472" w:hanging="180"/>
      </w:pPr>
    </w:lvl>
  </w:abstractNum>
  <w:abstractNum w:abstractNumId="3">
    <w:nsid w:val="45EF33C7"/>
    <w:multiLevelType w:val="hybridMultilevel"/>
    <w:tmpl w:val="C02E51DE"/>
    <w:lvl w:ilvl="0" w:tplc="04090017">
      <w:start w:val="1"/>
      <w:numFmt w:val="lowerLetter"/>
      <w:lvlText w:val="%1)"/>
      <w:lvlJc w:val="left"/>
      <w:pPr>
        <w:ind w:left="722" w:hanging="360"/>
      </w:pPr>
    </w:lvl>
    <w:lvl w:ilvl="1" w:tplc="04090019">
      <w:start w:val="1"/>
      <w:numFmt w:val="lowerLetter"/>
      <w:lvlText w:val="%2."/>
      <w:lvlJc w:val="left"/>
      <w:pPr>
        <w:ind w:left="1442" w:hanging="360"/>
      </w:pPr>
    </w:lvl>
    <w:lvl w:ilvl="2" w:tplc="0409001B">
      <w:start w:val="1"/>
      <w:numFmt w:val="lowerRoman"/>
      <w:lvlText w:val="%3."/>
      <w:lvlJc w:val="right"/>
      <w:pPr>
        <w:ind w:left="2162" w:hanging="180"/>
      </w:pPr>
    </w:lvl>
    <w:lvl w:ilvl="3" w:tplc="0409000F">
      <w:start w:val="1"/>
      <w:numFmt w:val="decimal"/>
      <w:lvlText w:val="%4."/>
      <w:lvlJc w:val="left"/>
      <w:pPr>
        <w:ind w:left="2882" w:hanging="360"/>
      </w:pPr>
    </w:lvl>
    <w:lvl w:ilvl="4" w:tplc="04090019">
      <w:start w:val="1"/>
      <w:numFmt w:val="lowerLetter"/>
      <w:lvlText w:val="%5."/>
      <w:lvlJc w:val="left"/>
      <w:pPr>
        <w:ind w:left="3602" w:hanging="360"/>
      </w:pPr>
    </w:lvl>
    <w:lvl w:ilvl="5" w:tplc="0409001B">
      <w:start w:val="1"/>
      <w:numFmt w:val="lowerRoman"/>
      <w:lvlText w:val="%6."/>
      <w:lvlJc w:val="right"/>
      <w:pPr>
        <w:ind w:left="4322" w:hanging="180"/>
      </w:pPr>
    </w:lvl>
    <w:lvl w:ilvl="6" w:tplc="0409000F">
      <w:start w:val="1"/>
      <w:numFmt w:val="decimal"/>
      <w:lvlText w:val="%7."/>
      <w:lvlJc w:val="left"/>
      <w:pPr>
        <w:ind w:left="5042" w:hanging="360"/>
      </w:pPr>
    </w:lvl>
    <w:lvl w:ilvl="7" w:tplc="04090019">
      <w:start w:val="1"/>
      <w:numFmt w:val="lowerLetter"/>
      <w:lvlText w:val="%8."/>
      <w:lvlJc w:val="left"/>
      <w:pPr>
        <w:ind w:left="5762" w:hanging="360"/>
      </w:pPr>
    </w:lvl>
    <w:lvl w:ilvl="8" w:tplc="0409001B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4AC34D4D"/>
    <w:multiLevelType w:val="hybridMultilevel"/>
    <w:tmpl w:val="F40C32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20ADC"/>
    <w:multiLevelType w:val="hybridMultilevel"/>
    <w:tmpl w:val="FFB46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33516"/>
    <w:multiLevelType w:val="hybridMultilevel"/>
    <w:tmpl w:val="65ACE5BA"/>
    <w:lvl w:ilvl="0" w:tplc="0409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6B1019"/>
    <w:multiLevelType w:val="hybridMultilevel"/>
    <w:tmpl w:val="C1989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C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D88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180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25C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45D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0E27"/>
    <w:rsid w:val="004E49DF"/>
    <w:rsid w:val="004E513F"/>
    <w:rsid w:val="004F077B"/>
    <w:rsid w:val="005001C5"/>
    <w:rsid w:val="005039E7"/>
    <w:rsid w:val="0050660E"/>
    <w:rsid w:val="00506640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493"/>
    <w:rsid w:val="00790388"/>
    <w:rsid w:val="00792FF6"/>
    <w:rsid w:val="00794C7C"/>
    <w:rsid w:val="00796D0E"/>
    <w:rsid w:val="007A1867"/>
    <w:rsid w:val="007A2C3B"/>
    <w:rsid w:val="007A50E6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1C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133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553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2C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D2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0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link w:val="PlainTextChar"/>
    <w:uiPriority w:val="99"/>
    <w:unhideWhenUsed/>
    <w:rsid w:val="00B972CF"/>
    <w:rPr>
      <w:rFonts w:ascii="Arial" w:hAnsi="Arial" w:cs="Arial"/>
      <w:sz w:val="22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972CF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B97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0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link w:val="PlainTextChar"/>
    <w:uiPriority w:val="99"/>
    <w:unhideWhenUsed/>
    <w:rsid w:val="00B972CF"/>
    <w:rPr>
      <w:rFonts w:ascii="Arial" w:hAnsi="Arial" w:cs="Arial"/>
      <w:sz w:val="22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972CF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B9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196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11</cp:revision>
  <dcterms:created xsi:type="dcterms:W3CDTF">2012-06-26T15:51:00Z</dcterms:created>
  <dcterms:modified xsi:type="dcterms:W3CDTF">2013-05-30T22:56:00Z</dcterms:modified>
</cp:coreProperties>
</file>