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97" w:rsidRPr="00B13C50" w:rsidRDefault="00D53F69" w:rsidP="00932A97">
      <w:bookmarkStart w:id="0" w:name="_GoBack"/>
      <w:bookmarkEnd w:id="0"/>
      <w:r>
        <w:rPr>
          <w:b/>
          <w:bCs/>
        </w:rPr>
        <w:br w:type="page"/>
      </w:r>
      <w:r w:rsidR="00932A97" w:rsidRPr="00B13C50">
        <w:rPr>
          <w:b/>
          <w:bCs/>
        </w:rPr>
        <w:lastRenderedPageBreak/>
        <w:t xml:space="preserve">Section </w:t>
      </w:r>
      <w:r w:rsidR="003F5C9C">
        <w:rPr>
          <w:b/>
          <w:bCs/>
        </w:rPr>
        <w:t>1412</w:t>
      </w:r>
      <w:r w:rsidR="00932A97" w:rsidRPr="00B13C50">
        <w:rPr>
          <w:b/>
          <w:bCs/>
        </w:rPr>
        <w:t>.APPENDIX A   2001 CSO Mortality Tables</w:t>
      </w:r>
    </w:p>
    <w:p w:rsidR="00932A97" w:rsidRPr="00B13C50" w:rsidRDefault="00932A97" w:rsidP="00932A97"/>
    <w:p w:rsidR="00932A97" w:rsidRPr="00932A97" w:rsidRDefault="00932A97" w:rsidP="00932A97">
      <w:pPr>
        <w:rPr>
          <w:b/>
        </w:rPr>
      </w:pPr>
      <w:r w:rsidRPr="00B13C50">
        <w:rPr>
          <w:b/>
          <w:bCs/>
        </w:rPr>
        <w:t xml:space="preserve">Section </w:t>
      </w:r>
      <w:r w:rsidR="003F5C9C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R   </w:t>
      </w:r>
      <w:r w:rsidRPr="00932A97">
        <w:rPr>
          <w:b/>
        </w:rPr>
        <w:t xml:space="preserve">Blended 40% Male, 60% Female Composite Select </w:t>
      </w:r>
      <w:r w:rsidR="003F5C9C">
        <w:rPr>
          <w:b/>
        </w:rPr>
        <w:t>&amp;</w:t>
      </w:r>
      <w:r w:rsidRPr="00932A97">
        <w:rPr>
          <w:b/>
        </w:rPr>
        <w:t xml:space="preserve"> Ultimate Age Nearest Birthday</w:t>
      </w:r>
    </w:p>
    <w:p w:rsidR="00932A97" w:rsidRDefault="00932A97" w:rsidP="00932A97"/>
    <w:tbl>
      <w:tblPr>
        <w:tblW w:w="94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0"/>
        <w:gridCol w:w="497"/>
      </w:tblGrid>
      <w:tr w:rsidR="00932A97" w:rsidRPr="004115CB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932A97" w:rsidRDefault="00932A97" w:rsidP="003D73E2">
            <w:pPr>
              <w:rPr>
                <w:rFonts w:eastAsia="Arial Unicode MS"/>
              </w:rPr>
            </w:pPr>
            <w:r w:rsidRPr="00932A97">
              <w:t>Blended 40% Male, 60% Female Composite Select &amp; Ultimate Age Nearest Birthday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32A97" w:rsidRPr="004115CB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</w:p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Age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Duration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32A97" w:rsidRPr="004115CB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1.74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1.98</w:t>
            </w:r>
          </w:p>
        </w:tc>
        <w:tc>
          <w:tcPr>
            <w:tcW w:w="497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 of 6</w:t>
            </w:r>
          </w:p>
        </w:tc>
      </w:tr>
    </w:tbl>
    <w:p w:rsidR="00932A97" w:rsidRPr="004115CB" w:rsidRDefault="00932A97" w:rsidP="00932A97">
      <w:pPr>
        <w:rPr>
          <w:sz w:val="20"/>
          <w:szCs w:val="20"/>
        </w:rPr>
      </w:pPr>
      <w:r w:rsidRPr="004115CB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542"/>
        <w:gridCol w:w="599"/>
        <w:gridCol w:w="600"/>
        <w:gridCol w:w="600"/>
        <w:gridCol w:w="600"/>
        <w:gridCol w:w="600"/>
        <w:gridCol w:w="600"/>
        <w:gridCol w:w="600"/>
        <w:gridCol w:w="755"/>
        <w:gridCol w:w="755"/>
        <w:gridCol w:w="755"/>
        <w:gridCol w:w="755"/>
        <w:gridCol w:w="588"/>
        <w:gridCol w:w="167"/>
        <w:gridCol w:w="513"/>
      </w:tblGrid>
      <w:tr w:rsidR="00932A97" w:rsidRPr="004115CB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932A97" w:rsidRDefault="00932A97" w:rsidP="003D73E2">
            <w:pPr>
              <w:rPr>
                <w:rFonts w:eastAsia="Arial Unicode MS"/>
              </w:rPr>
            </w:pPr>
            <w:r w:rsidRPr="00932A97">
              <w:t>Blended 40% Male, 60% Female Composite Select &amp; Ultimate Age Nearest Birthday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32A97" w:rsidRPr="004115CB">
        <w:trPr>
          <w:trHeight w:val="24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Issue</w:t>
            </w:r>
          </w:p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Age</w:t>
            </w:r>
          </w:p>
        </w:tc>
        <w:tc>
          <w:tcPr>
            <w:tcW w:w="85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4115CB">
              <w:rPr>
                <w:sz w:val="20"/>
                <w:szCs w:val="20"/>
              </w:rPr>
              <w:t>Age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0.79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0.82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0.91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34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36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37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1.19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40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1.44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1.54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1.81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1.99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45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2.18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2.39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2.63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2.63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2.83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48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2.83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49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2.61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2.82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3.08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3.35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50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3.35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4.06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52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4.06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4.49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53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4.49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4.98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4.96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5.53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55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5.47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6.13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56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6.05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6.77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57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5.45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6.64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7.38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58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5.99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7.22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59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932A97" w:rsidRPr="004115CB" w:rsidRDefault="00932A97" w:rsidP="00932A97">
      <w:pPr>
        <w:rPr>
          <w:sz w:val="20"/>
          <w:szCs w:val="20"/>
        </w:rPr>
      </w:pPr>
      <w:r w:rsidRPr="004115CB">
        <w:rPr>
          <w:sz w:val="20"/>
          <w:szCs w:val="20"/>
        </w:rPr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543"/>
        <w:gridCol w:w="600"/>
        <w:gridCol w:w="601"/>
        <w:gridCol w:w="601"/>
        <w:gridCol w:w="600"/>
        <w:gridCol w:w="600"/>
        <w:gridCol w:w="600"/>
        <w:gridCol w:w="600"/>
        <w:gridCol w:w="755"/>
        <w:gridCol w:w="755"/>
        <w:gridCol w:w="755"/>
        <w:gridCol w:w="755"/>
        <w:gridCol w:w="588"/>
        <w:gridCol w:w="88"/>
        <w:gridCol w:w="17"/>
        <w:gridCol w:w="487"/>
      </w:tblGrid>
      <w:tr w:rsidR="00932A97" w:rsidRPr="004115CB">
        <w:trPr>
          <w:trHeight w:val="2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932A97" w:rsidRDefault="00932A97" w:rsidP="003D73E2">
            <w:pPr>
              <w:rPr>
                <w:rFonts w:eastAsia="Arial Unicode MS"/>
              </w:rPr>
            </w:pPr>
            <w:r w:rsidRPr="00932A97">
              <w:t>Blended 40% Male, 60% Female Composite Select &amp; Ultimate Age Nearest Birthday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32A97" w:rsidRPr="004115CB">
        <w:trPr>
          <w:trHeight w:val="24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Issue</w:t>
            </w:r>
          </w:p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Age</w:t>
            </w:r>
          </w:p>
        </w:tc>
        <w:tc>
          <w:tcPr>
            <w:tcW w:w="84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Duration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32A97" w:rsidRPr="004115CB">
        <w:trPr>
          <w:trHeight w:val="24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2.61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2.53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2.85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2.76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3.10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3.39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3.31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3.72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2.57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4.09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3.17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4.01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4.50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4.40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4.96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4.85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5.46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3.25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3.70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4.16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4.70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5.34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5.98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3.57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5.17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5.85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6.48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6.33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7.02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6.85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7.60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1.74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7.40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8.30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8.07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9.11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2.54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8.84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10.02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2.77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9.69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10.95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2.99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5.98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10.60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11.75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2.68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3.23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11.34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12.69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2.87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3.48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4.51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7.07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8.16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9.47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10.73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12.22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13.76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3.06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3.72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13.22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3.25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3.98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9.64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14.49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16.41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3.46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11.98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15.87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18.08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17.36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19.99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4.93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16.33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18.99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21.99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20.67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23.89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4.44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22.45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25.93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6.06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24.47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28.31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5.49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14.57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23.04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26.82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31.10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5.86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6.99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9.93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15.86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21.56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25.29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29.51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34.31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6.35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7.55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17.23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32.51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37.94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21.83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35.91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42.00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7.46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8.86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39.94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46.70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8.09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9.65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22.62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26.38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37.38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44.02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51.51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F5C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932A97" w:rsidRPr="004115CB" w:rsidRDefault="00932A97" w:rsidP="00932A97">
      <w:pPr>
        <w:rPr>
          <w:sz w:val="20"/>
          <w:szCs w:val="20"/>
        </w:rPr>
      </w:pPr>
      <w:r w:rsidRPr="004115CB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542"/>
        <w:gridCol w:w="599"/>
        <w:gridCol w:w="600"/>
        <w:gridCol w:w="600"/>
        <w:gridCol w:w="600"/>
        <w:gridCol w:w="600"/>
        <w:gridCol w:w="600"/>
        <w:gridCol w:w="600"/>
        <w:gridCol w:w="755"/>
        <w:gridCol w:w="755"/>
        <w:gridCol w:w="755"/>
        <w:gridCol w:w="755"/>
        <w:gridCol w:w="588"/>
        <w:gridCol w:w="167"/>
        <w:gridCol w:w="540"/>
      </w:tblGrid>
      <w:tr w:rsidR="00932A97" w:rsidRPr="004115CB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932A97" w:rsidRDefault="00932A97" w:rsidP="003D73E2">
            <w:pPr>
              <w:rPr>
                <w:rFonts w:eastAsia="Arial Unicode MS"/>
              </w:rPr>
            </w:pPr>
            <w:r w:rsidRPr="00932A97">
              <w:t>Blended 40% Male, 60% Female Composite Select &amp; Ultimate Age Nearest Birthday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32A97" w:rsidRPr="004115CB">
        <w:trPr>
          <w:trHeight w:val="24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Issue</w:t>
            </w:r>
          </w:p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Age</w:t>
            </w:r>
          </w:p>
        </w:tc>
        <w:tc>
          <w:tcPr>
            <w:tcW w:w="8516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4115CB">
              <w:rPr>
                <w:sz w:val="20"/>
                <w:szCs w:val="20"/>
              </w:rPr>
              <w:t>Age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6.55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7.85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60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6.51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8.52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61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9.33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62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10.26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63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3.81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11.30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64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9.28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12.35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65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4.57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13.41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66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10.19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14.46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67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11.19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15.72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17.06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69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6.60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13.29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14.42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15.62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17.06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18.66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20.88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70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14.38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15.57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20.53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71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15.51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16.92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22.68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72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22.68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25.01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73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9.31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20.36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22.59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25.01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27.47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74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10.25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24.90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30.10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75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11.24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32.96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36.28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76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24.68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27.23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32.96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36.12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77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29.83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36.12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39.65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78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14.15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43.62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48.26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79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15.40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17.27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32.53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35.81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39.48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43.62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48.05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53.10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80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43.43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48.05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52.88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59.15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81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52.87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58.18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82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43.04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52.63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58.18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63.80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72.28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83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22.65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52.39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57.92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63.79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69.84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79.57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84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24.94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52.16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57.66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63.51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69.83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76.43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87.64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85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34.56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57.40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63.22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69.52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76.40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83.65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95.52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86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34.06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57.13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62.93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69.21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76.07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83.62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91.50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87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37.56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56.61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75.73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83.25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91.46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99.94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116.67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88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75.38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82.88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91.05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99.88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108.96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128.03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89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39.80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46.01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56.31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61.77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67.95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75.03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82.49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90.63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99.43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108.88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118.52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138.62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90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44.11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56.29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67.63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74.36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90.22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98.99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108.40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118.43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128.65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144.96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91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48.81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55.72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98.57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107.96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117.96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128.59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139.07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154.97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92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61.26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67.58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89.08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107.51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117.49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128.11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139.01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150.20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168.68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93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59.58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66.75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73.97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81.02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88.68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97.35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107.07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117.02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127.62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138.51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150.13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162.70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185.71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94</w:t>
            </w:r>
          </w:p>
        </w:tc>
      </w:tr>
      <w:tr w:rsidR="00932A97" w:rsidRPr="004115CB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932A97" w:rsidRPr="004115CB" w:rsidRDefault="00932A97" w:rsidP="00932A97">
      <w:pPr>
        <w:rPr>
          <w:sz w:val="20"/>
          <w:szCs w:val="20"/>
        </w:rPr>
      </w:pPr>
      <w:r w:rsidRPr="004115CB">
        <w:rPr>
          <w:sz w:val="20"/>
          <w:szCs w:val="20"/>
        </w:rPr>
        <w:br w:type="page"/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84"/>
        <w:gridCol w:w="630"/>
      </w:tblGrid>
      <w:tr w:rsidR="00932A97" w:rsidRPr="004115CB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932A97" w:rsidRDefault="00932A97" w:rsidP="003D73E2">
            <w:pPr>
              <w:rPr>
                <w:rFonts w:eastAsia="Arial Unicode MS"/>
              </w:rPr>
            </w:pPr>
            <w:r w:rsidRPr="00932A97">
              <w:t>Blended 40% Male, 60% Female Composite Select &amp; Ultimate Age Nearest Birthday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 of 6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Issue</w:t>
            </w:r>
          </w:p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Duration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32A97" w:rsidRPr="004115CB">
        <w:trPr>
          <w:trHeight w:val="24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5.88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14.42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21.20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24.73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35.55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42.11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49.54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57.70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6.80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11.55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16.22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23.13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28.31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54.70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63.60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18.11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30.23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35.59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50.35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59.02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9.74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11.87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19.93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23.52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27.74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38.79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46.30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54.72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64.14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74.60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12.96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18.66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22.09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25.98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31.35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36.69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42.69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50.94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60.14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70.44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81.27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12.04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14.04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17.12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20.83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24.48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29.41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34.68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40.63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49.02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58.12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68.35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79.72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91.02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23.14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27.58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32.75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38.61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55.76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65.85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77.11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89.53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101.22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25.93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30.94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36.65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44.15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53.26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61.79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73.74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86.01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99.43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111.39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23.75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29.34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34.88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41.88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50.86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59.42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71.37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83.49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96.81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111.25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123.53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16.16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21.43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26.86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33.31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39.78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48.55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57.05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68.62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78.11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91.10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105.30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120.33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132.87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17.66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30.65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46.51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54.91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66.05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75.39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87.31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101.25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116.42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131.70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145.06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53.08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63.72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72.85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84.46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97.09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111.98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127.77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144.81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32.61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40.73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50.04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60.52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70.60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81.84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94.14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105.60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124.38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142.18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162.03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23.99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38.06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47.20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57.45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68.82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79.60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91.48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102.59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121.08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138.57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159.15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44.31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54.61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65.71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77.91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89.29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99.91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117.99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135.10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155.29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171.62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189.41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33.93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51.56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62.97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74.82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87.73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97.78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115.30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131.94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151.61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167.48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184.97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203.75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222.07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42.43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59.86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72.07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84.84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96.39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113.24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129.24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148.32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163.59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180.54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198.87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219.11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241.23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49.66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69.03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82.28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96.01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112.07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127.30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145.63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160.17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176.42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194.12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213.80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235.53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259.05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60.72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79.42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93.80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111.88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126.33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143.80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157.45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172.84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208.65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229.67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252.54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277.51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73.78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91.25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110.44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126.16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143.14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155.75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170.12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186.05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204.06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224.21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246.23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270.43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293.17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87.95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108.81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125.23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143.01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155.36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168.60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183.39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200.33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219.45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240.48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263.72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286.46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308.98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106.71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124.19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142.91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155.23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168.41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182.07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197.76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215.69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235.56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257.67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280.19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301.87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325.69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122.87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142.84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155.13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168.28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181.87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196.67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213.22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231.75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252.57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274.63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295.29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318.16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343.25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142.79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155.07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168.19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181.74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196.47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212.40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229.42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248.75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270.08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289.53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311.29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335.34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361.69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155.02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168.12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181.65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196.34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212.21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228.90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246.54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266.85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284.90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305.34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328.15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353.38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381.02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168.07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181.59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196.26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212.08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228.70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246.25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265.28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281.73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300.64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322.02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345.91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372.31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401.18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181.55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196.20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211.99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228.57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246.07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265.28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280.39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297.56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317.29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339.62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364.56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392.09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422.21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196.16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211.93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228.49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245.94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265.28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280.39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296.47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314.31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334.86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358.12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384.07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412.73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444.06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211.90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228.44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245.86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265.28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280.39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296.47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313.51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332.02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353.35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377.48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404.44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434.19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466.75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  <w:tr w:rsidR="00932A97" w:rsidRPr="004115CB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228.41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245.82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265.28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280.39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296.47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313.51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331.51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350.66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372.73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397.72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425.65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456.50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490.29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con't</w:t>
            </w:r>
          </w:p>
        </w:tc>
      </w:tr>
    </w:tbl>
    <w:p w:rsidR="00932A97" w:rsidRPr="004115CB" w:rsidRDefault="00932A97" w:rsidP="00932A97">
      <w:pPr>
        <w:rPr>
          <w:sz w:val="20"/>
          <w:szCs w:val="20"/>
        </w:rPr>
      </w:pPr>
      <w:r w:rsidRPr="004115CB">
        <w:rPr>
          <w:sz w:val="20"/>
          <w:szCs w:val="20"/>
        </w:rPr>
        <w:br w:type="page"/>
      </w:r>
    </w:p>
    <w:tbl>
      <w:tblPr>
        <w:tblW w:w="94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584"/>
        <w:gridCol w:w="603"/>
        <w:gridCol w:w="601"/>
        <w:gridCol w:w="600"/>
        <w:gridCol w:w="599"/>
        <w:gridCol w:w="599"/>
        <w:gridCol w:w="599"/>
        <w:gridCol w:w="599"/>
        <w:gridCol w:w="753"/>
        <w:gridCol w:w="753"/>
        <w:gridCol w:w="753"/>
        <w:gridCol w:w="753"/>
        <w:gridCol w:w="584"/>
        <w:gridCol w:w="170"/>
        <w:gridCol w:w="441"/>
      </w:tblGrid>
      <w:tr w:rsidR="00932A97" w:rsidRPr="004115CB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Blended 40% Male, 60% Female Composite Select &amp; Ultimate Age Nearest Birthday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 of 6</w:t>
            </w:r>
          </w:p>
        </w:tc>
      </w:tr>
      <w:tr w:rsidR="003D73E2" w:rsidRPr="004115CB">
        <w:trPr>
          <w:trHeight w:val="240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Issue</w:t>
            </w:r>
          </w:p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Age</w:t>
            </w:r>
          </w:p>
        </w:tc>
        <w:tc>
          <w:tcPr>
            <w:tcW w:w="8550" w:type="dxa"/>
            <w:gridSpan w:val="14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Duration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4115CB">
              <w:rPr>
                <w:sz w:val="20"/>
                <w:szCs w:val="20"/>
              </w:rPr>
              <w:t>Age</w:t>
            </w:r>
          </w:p>
        </w:tc>
      </w:tr>
      <w:tr w:rsidR="003D73E2" w:rsidRPr="004115CB">
        <w:trPr>
          <w:trHeight w:val="24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73E2" w:rsidRPr="004115CB" w:rsidRDefault="003D73E2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</w:t>
            </w:r>
          </w:p>
        </w:tc>
        <w:tc>
          <w:tcPr>
            <w:tcW w:w="60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15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21</w:t>
            </w:r>
          </w:p>
        </w:tc>
        <w:tc>
          <w:tcPr>
            <w:tcW w:w="75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</w:t>
            </w:r>
          </w:p>
        </w:tc>
        <w:tc>
          <w:tcPr>
            <w:tcW w:w="75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23</w:t>
            </w:r>
          </w:p>
        </w:tc>
        <w:tc>
          <w:tcPr>
            <w:tcW w:w="75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</w:t>
            </w:r>
          </w:p>
        </w:tc>
        <w:tc>
          <w:tcPr>
            <w:tcW w:w="75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73E2" w:rsidRPr="004115CB" w:rsidRDefault="003D73E2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</w:t>
            </w:r>
          </w:p>
        </w:tc>
        <w:tc>
          <w:tcPr>
            <w:tcW w:w="75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73E2" w:rsidRPr="004115CB" w:rsidRDefault="003D73E2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Ultimate</w:t>
            </w:r>
          </w:p>
        </w:tc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73E2" w:rsidRPr="004115CB" w:rsidRDefault="003D73E2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D73E2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66.08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73.94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88.65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96.92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106.21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116.55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127.11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137.99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149.59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162.57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175.84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206.89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95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72.25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80.85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88.60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96.87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105.74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115.63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126.59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137.43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149.01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162.41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175.60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190.17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226.96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96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77.50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86.72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96.80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105.68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115.13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125.63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136.89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148.44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175.37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189.83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205.49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248.14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97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83.64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93.53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104.25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115.07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125.10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135.90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147.88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189.53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205.04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222.34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253.19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98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91.02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101.62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125.06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135.41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146.93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204.89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222.12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241.32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266.11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99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101.61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113.00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125.06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135.39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146.47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162.03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189.41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204.86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222.07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241.23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262.26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285.58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100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112.59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124.76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135.39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146.47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204.86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222.07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241.23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262.26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285.58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306.10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101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123.53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134.94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204.86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222.07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241.23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262.26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285.58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306.10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329.01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102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134.94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146.47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204.86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222.07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241.23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262.26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285.58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306.10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329.01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354.54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103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146.01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162.03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204.86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222.07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241.23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262.26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285.58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306.10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329.01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354.54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382.89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104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162.03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175.07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204.86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222.07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262.26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285.58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306.10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329.01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354.54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382.89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413.79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105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175.07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189.41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204.86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222.07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262.26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285.58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306.10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329.01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354.54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382.89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413.79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445.71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106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189.41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204.86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262.26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285.58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306.10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329.01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354.54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382.89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413.79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445.71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478.59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107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204.86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222.07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262.26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285.58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306.10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329.01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354.54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382.89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413.79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445.71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478.59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511.84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108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222.07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241.23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285.58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306.10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329.01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354.54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382.89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413.79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445.71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478.59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511.84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546.56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109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241.23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262.26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285.58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306.10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329.01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354.54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382.89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413.79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445.71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478.59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511.84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546.56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582.16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110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262.26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285.58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329.01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354.54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382.89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413.79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445.71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478.59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511.84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546.56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582.16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616.55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111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284.63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306.10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329.01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354.54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382.89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413.79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445.31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478.16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511.84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546.56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582.16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616.55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650.04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112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300.08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323.80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349.42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376.88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406.20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437.32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470.21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504.85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541.21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579.28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616.55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650.04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680.78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113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316.38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341.54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368.65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397.69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428.63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461.43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496.08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532.53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570.77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610.80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650.04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680.78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723.52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114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333.56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360.15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388.78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419.40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451.97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486.49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522.90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561.21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601.38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643.41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680.78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723.52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763.52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115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351.61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379.66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409.80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441.99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476.22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512.46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550.68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590.87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633.01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677.11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723.14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763.52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805.05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116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370.55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400.04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465.48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501.37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539.35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579.41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621.53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665.68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711.88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760.14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805.05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850.51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117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390.36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421.28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454.45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489.83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527.41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567.18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609.10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653.18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699.38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747.76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798.29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850.51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892.75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118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411.02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443.38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515.05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554.35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595.91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639.74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685.78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734.12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784.72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837.59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892.75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935.72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119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432.53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466.31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502.53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541.16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582.18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625.56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671.27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719.41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769.91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822.78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878.07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935.72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1,000.00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120</w:t>
            </w: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454.88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490.10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527.86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568.13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610.89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656.07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703.81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754.02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806.73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861.97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919.65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1,000.00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478.06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514.74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554.05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595.96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640.41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687.54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737.28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789.63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844.63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902.15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1,000.00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502.10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540.22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581.06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624.55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670.87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719.92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771.69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826.26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883.43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1,000.00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932A97" w:rsidRPr="004115CB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99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526.97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566.50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608.81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654.08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702.21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753.20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807.10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863.70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  <w:r w:rsidRPr="004115CB">
              <w:rPr>
                <w:sz w:val="20"/>
                <w:szCs w:val="20"/>
              </w:rPr>
              <w:t>1,000.00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2A97" w:rsidRPr="004115CB" w:rsidRDefault="00932A97" w:rsidP="003D73E2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B424E" w:rsidRPr="00935A8C" w:rsidRDefault="00EB424E" w:rsidP="00932A97"/>
    <w:sectPr w:rsidR="00EB424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9EC" w:rsidRDefault="001A09EC">
      <w:r>
        <w:separator/>
      </w:r>
    </w:p>
  </w:endnote>
  <w:endnote w:type="continuationSeparator" w:id="0">
    <w:p w:rsidR="001A09EC" w:rsidRDefault="001A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9EC" w:rsidRDefault="001A09EC">
      <w:r>
        <w:separator/>
      </w:r>
    </w:p>
  </w:footnote>
  <w:footnote w:type="continuationSeparator" w:id="0">
    <w:p w:rsidR="001A09EC" w:rsidRDefault="001A0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55217"/>
    <w:rsid w:val="00155905"/>
    <w:rsid w:val="001A09EC"/>
    <w:rsid w:val="001C7D95"/>
    <w:rsid w:val="001E3074"/>
    <w:rsid w:val="001F572B"/>
    <w:rsid w:val="00207D79"/>
    <w:rsid w:val="002133B1"/>
    <w:rsid w:val="002209C0"/>
    <w:rsid w:val="00225354"/>
    <w:rsid w:val="002524EC"/>
    <w:rsid w:val="002707ED"/>
    <w:rsid w:val="002A3E88"/>
    <w:rsid w:val="002A643F"/>
    <w:rsid w:val="002D3C4D"/>
    <w:rsid w:val="00337BB9"/>
    <w:rsid w:val="00337CEB"/>
    <w:rsid w:val="00367A2E"/>
    <w:rsid w:val="00385640"/>
    <w:rsid w:val="00394002"/>
    <w:rsid w:val="003D73E2"/>
    <w:rsid w:val="003F3A28"/>
    <w:rsid w:val="003F5C9C"/>
    <w:rsid w:val="003F5FD7"/>
    <w:rsid w:val="004218A0"/>
    <w:rsid w:val="00431CFE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5C0945"/>
    <w:rsid w:val="006861B7"/>
    <w:rsid w:val="00694C82"/>
    <w:rsid w:val="006A2114"/>
    <w:rsid w:val="00727763"/>
    <w:rsid w:val="00750400"/>
    <w:rsid w:val="00776407"/>
    <w:rsid w:val="00780733"/>
    <w:rsid w:val="007932AA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32A97"/>
    <w:rsid w:val="00935A8C"/>
    <w:rsid w:val="00944E3D"/>
    <w:rsid w:val="0098276C"/>
    <w:rsid w:val="009B6ECA"/>
    <w:rsid w:val="009F6985"/>
    <w:rsid w:val="00A2135A"/>
    <w:rsid w:val="00A2265D"/>
    <w:rsid w:val="00A52BDD"/>
    <w:rsid w:val="00A600AA"/>
    <w:rsid w:val="00A94967"/>
    <w:rsid w:val="00AE5547"/>
    <w:rsid w:val="00B35D67"/>
    <w:rsid w:val="00B516F7"/>
    <w:rsid w:val="00B71177"/>
    <w:rsid w:val="00B817A1"/>
    <w:rsid w:val="00B8444F"/>
    <w:rsid w:val="00BC00FF"/>
    <w:rsid w:val="00BD1881"/>
    <w:rsid w:val="00BF2353"/>
    <w:rsid w:val="00BF5AAE"/>
    <w:rsid w:val="00C319B3"/>
    <w:rsid w:val="00C42A93"/>
    <w:rsid w:val="00C4537A"/>
    <w:rsid w:val="00C60D0B"/>
    <w:rsid w:val="00CC13F9"/>
    <w:rsid w:val="00CD3723"/>
    <w:rsid w:val="00CD5413"/>
    <w:rsid w:val="00D32AA7"/>
    <w:rsid w:val="00D369EE"/>
    <w:rsid w:val="00D53F69"/>
    <w:rsid w:val="00D55B37"/>
    <w:rsid w:val="00D93C67"/>
    <w:rsid w:val="00DB2CC7"/>
    <w:rsid w:val="00E11728"/>
    <w:rsid w:val="00E7288E"/>
    <w:rsid w:val="00EB424E"/>
    <w:rsid w:val="00EC54CA"/>
    <w:rsid w:val="00F128F8"/>
    <w:rsid w:val="00F43DEE"/>
    <w:rsid w:val="00F7404B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A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932A97"/>
    <w:p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qFormat/>
    <w:rsid w:val="00932A97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932A97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 Black" w:hAnsi="Arial Black"/>
      <w:sz w:val="48"/>
      <w:szCs w:val="20"/>
    </w:rPr>
  </w:style>
  <w:style w:type="paragraph" w:customStyle="1" w:styleId="OutlineNotIndented">
    <w:name w:val="Outline (Not Indented)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OutlineIndented">
    <w:name w:val="Outline (Indented)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ableText">
    <w:name w:val="Table Text"/>
    <w:basedOn w:val="Normal"/>
    <w:rsid w:val="00932A97"/>
    <w:pPr>
      <w:overflowPunct w:val="0"/>
      <w:autoSpaceDE w:val="0"/>
      <w:autoSpaceDN w:val="0"/>
      <w:adjustRightInd w:val="0"/>
      <w:jc w:val="right"/>
      <w:textAlignment w:val="baseline"/>
    </w:pPr>
    <w:rPr>
      <w:szCs w:val="20"/>
    </w:rPr>
  </w:style>
  <w:style w:type="paragraph" w:customStyle="1" w:styleId="NumberList">
    <w:name w:val="Number List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FirstLineIndent">
    <w:name w:val="First Line Indent"/>
    <w:basedOn w:val="Normal"/>
    <w:rsid w:val="00932A97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paragraph" w:customStyle="1" w:styleId="Bullet2">
    <w:name w:val="Bullet 2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ullet1">
    <w:name w:val="Bullet 1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odySingle">
    <w:name w:val="Body Single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efaultText">
    <w:name w:val="Default Text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A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932A97"/>
    <w:p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qFormat/>
    <w:rsid w:val="00932A97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932A97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 Black" w:hAnsi="Arial Black"/>
      <w:sz w:val="48"/>
      <w:szCs w:val="20"/>
    </w:rPr>
  </w:style>
  <w:style w:type="paragraph" w:customStyle="1" w:styleId="OutlineNotIndented">
    <w:name w:val="Outline (Not Indented)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OutlineIndented">
    <w:name w:val="Outline (Indented)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ableText">
    <w:name w:val="Table Text"/>
    <w:basedOn w:val="Normal"/>
    <w:rsid w:val="00932A97"/>
    <w:pPr>
      <w:overflowPunct w:val="0"/>
      <w:autoSpaceDE w:val="0"/>
      <w:autoSpaceDN w:val="0"/>
      <w:adjustRightInd w:val="0"/>
      <w:jc w:val="right"/>
      <w:textAlignment w:val="baseline"/>
    </w:pPr>
    <w:rPr>
      <w:szCs w:val="20"/>
    </w:rPr>
  </w:style>
  <w:style w:type="paragraph" w:customStyle="1" w:styleId="NumberList">
    <w:name w:val="Number List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FirstLineIndent">
    <w:name w:val="First Line Indent"/>
    <w:basedOn w:val="Normal"/>
    <w:rsid w:val="00932A97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paragraph" w:customStyle="1" w:styleId="Bullet2">
    <w:name w:val="Bullet 2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ullet1">
    <w:name w:val="Bullet 1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odySingle">
    <w:name w:val="Body Single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efaultText">
    <w:name w:val="Default Text"/>
    <w:basedOn w:val="Normal"/>
    <w:rsid w:val="00932A97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2004-06-16T23:17:00Z</cp:lastPrinted>
  <dcterms:created xsi:type="dcterms:W3CDTF">2012-06-21T18:36:00Z</dcterms:created>
  <dcterms:modified xsi:type="dcterms:W3CDTF">2012-06-21T18:36:00Z</dcterms:modified>
</cp:coreProperties>
</file>